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6DBF" w14:textId="77777777" w:rsidR="00604CF0" w:rsidRPr="003C0FC2" w:rsidRDefault="00604CF0" w:rsidP="00604CF0">
      <w:pPr>
        <w:jc w:val="center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  <w:u w:val="single"/>
        </w:rPr>
        <w:t>受験上の配慮に係る申請書</w:t>
      </w:r>
    </w:p>
    <w:p w14:paraId="5D371F79" w14:textId="77777777" w:rsidR="00364FD4" w:rsidRPr="003C0FC2" w:rsidRDefault="00364FD4" w:rsidP="00364FD4">
      <w:pPr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年　月　日</w:t>
      </w:r>
    </w:p>
    <w:p w14:paraId="26BF5906" w14:textId="77777777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一橋大学入学者選抜実施専門委員会委員長　殿</w:t>
      </w:r>
    </w:p>
    <w:p w14:paraId="15C6FC85" w14:textId="77777777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312A1184" w14:textId="77777777" w:rsidR="00604CF0" w:rsidRPr="0081426E" w:rsidRDefault="00604CF0" w:rsidP="00604CF0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受験に際し配慮を希望する事項について、必要書類を添付して申請します。</w:t>
      </w:r>
    </w:p>
    <w:p w14:paraId="55727C8D" w14:textId="77777777" w:rsidR="00364FD4" w:rsidRPr="00604CF0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24211A65" w14:textId="77777777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１　氏名（漢字・ふりがな）：</w:t>
      </w:r>
      <w:r w:rsidR="00BC6F9C" w:rsidRPr="003C0FC2">
        <w:rPr>
          <w:rFonts w:ascii="ＭＳ 明朝" w:hAnsi="ＭＳ 明朝"/>
          <w:color w:val="000000" w:themeColor="text1"/>
          <w:kern w:val="0"/>
          <w:sz w:val="20"/>
          <w:szCs w:val="20"/>
        </w:rPr>
        <w:t xml:space="preserve"> </w:t>
      </w:r>
    </w:p>
    <w:p w14:paraId="24FE611F" w14:textId="2E5DE983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２　生年月日：</w:t>
      </w:r>
      <w:r w:rsidR="002E0FE7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　　　　　年　　月　　日　（性別：　　　　　　　　　）</w:t>
      </w:r>
    </w:p>
    <w:p w14:paraId="4DE0A03A" w14:textId="4F883DDC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３　住所：</w:t>
      </w:r>
      <w:r w:rsidR="002E0FE7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（〒　　　 </w:t>
      </w:r>
      <w:r w:rsidR="002E0FE7" w:rsidRPr="0081426E">
        <w:rPr>
          <w:rFonts w:ascii="ＭＳ 明朝" w:hAnsi="ＭＳ 明朝"/>
          <w:color w:val="000000" w:themeColor="text1"/>
          <w:kern w:val="0"/>
          <w:sz w:val="20"/>
          <w:szCs w:val="20"/>
        </w:rPr>
        <w:t xml:space="preserve">  </w:t>
      </w:r>
      <w:r w:rsidR="002E0FE7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）</w:t>
      </w:r>
    </w:p>
    <w:p w14:paraId="3D6FB33A" w14:textId="095855E3" w:rsidR="00364FD4" w:rsidRPr="003C0FC2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４　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電話番号：自宅（　　　　　　　　　　　　　　　）携帯（　　　　　　　　　　　　　　　）</w:t>
      </w:r>
    </w:p>
    <w:p w14:paraId="013B8FF7" w14:textId="239BDADE" w:rsidR="00364FD4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５　メールアドレス：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（※合格者発表後（3月中旬以降）も連絡のとれるアドレスを記入すること。）</w:t>
      </w:r>
    </w:p>
    <w:p w14:paraId="2D28495F" w14:textId="77777777" w:rsidR="002E0FE7" w:rsidRPr="002E0FE7" w:rsidRDefault="002E0FE7" w:rsidP="00364FD4">
      <w:pPr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</w:p>
    <w:p w14:paraId="650EACAD" w14:textId="1CE38DB4" w:rsidR="00364FD4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６　出身学校：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　　　　　　　　</w:t>
      </w:r>
      <w:r w:rsidR="00604CF0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　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（　　　　年　月　日　卒業・卒業見込※いずれかに○）</w:t>
      </w:r>
    </w:p>
    <w:p w14:paraId="457A0B86" w14:textId="79445426" w:rsidR="00604CF0" w:rsidRPr="003C0FC2" w:rsidRDefault="00604CF0" w:rsidP="00364FD4">
      <w:pPr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７　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出身学校クラス担任：担任氏名（　　　　　　　　</w:t>
      </w:r>
      <w:r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）連絡先（電話）（</w:t>
      </w:r>
      <w:r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　　　　　　）</w:t>
      </w:r>
    </w:p>
    <w:p w14:paraId="7F0360A8" w14:textId="2FBC8843" w:rsidR="00364FD4" w:rsidRPr="003C0FC2" w:rsidRDefault="00604CF0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８</w:t>
      </w:r>
      <w:r w:rsidR="00364FD4"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志願予定選抜：一般選抜前期日程　・　一般選抜後期日程　・　学校推薦型選抜</w:t>
      </w:r>
    </w:p>
    <w:p w14:paraId="3FA00358" w14:textId="6177F1F7" w:rsidR="00364FD4" w:rsidRPr="003C0FC2" w:rsidRDefault="00364FD4" w:rsidP="00364FD4">
      <w:pPr>
        <w:ind w:firstLineChars="900" w:firstLine="18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外国学校出身者選抜　・　私費外国人留学生選抜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</w:t>
      </w:r>
      <w:r w:rsidR="00604CF0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※いずれかに○</w:t>
      </w:r>
    </w:p>
    <w:p w14:paraId="78AD199D" w14:textId="14C4DCF7" w:rsidR="00364FD4" w:rsidRPr="003C0FC2" w:rsidRDefault="00604CF0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９</w:t>
      </w:r>
      <w:r w:rsidR="00364FD4"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志望学部：</w:t>
      </w:r>
    </w:p>
    <w:p w14:paraId="55E9F807" w14:textId="30CC3684" w:rsidR="00604CF0" w:rsidRDefault="00604CF0" w:rsidP="00604CF0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10</w:t>
      </w:r>
      <w:r w:rsidR="00364FD4"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障害等の区分・程度</w:t>
      </w:r>
    </w:p>
    <w:p w14:paraId="5BBB8EFD" w14:textId="77777777" w:rsidR="00604CF0" w:rsidRDefault="00604CF0" w:rsidP="00604CF0">
      <w:pPr>
        <w:ind w:firstLineChars="200" w:firstLine="400"/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区分［①視覚障害、②聴覚障害、③肢体不自由、④病弱、⑤発達障害、⑥その他］</w:t>
      </w:r>
    </w:p>
    <w:p w14:paraId="16CA8632" w14:textId="6C037565" w:rsidR="00604CF0" w:rsidRPr="0081426E" w:rsidRDefault="00604CF0" w:rsidP="002E0FE7">
      <w:pPr>
        <w:ind w:firstLineChars="3600" w:firstLine="72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※いずれかに○</w:t>
      </w:r>
    </w:p>
    <w:p w14:paraId="3D192CAC" w14:textId="518A72F6" w:rsidR="00604CF0" w:rsidRDefault="00604CF0" w:rsidP="00604CF0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程度［　　　　　　　　　　　　　　　　　　　　　　　　　　　　　　　　　］</w:t>
      </w:r>
    </w:p>
    <w:p w14:paraId="4769263A" w14:textId="77777777" w:rsidR="00604CF0" w:rsidRPr="00604CF0" w:rsidRDefault="00604CF0" w:rsidP="00604CF0">
      <w:pPr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</w:p>
    <w:p w14:paraId="12056D0D" w14:textId="6E944253" w:rsidR="00364FD4" w:rsidRDefault="00364FD4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1</w:t>
      </w:r>
      <w:r w:rsidR="00604CF0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1</w:t>
      </w: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受験に際し配慮を希望する種類と内容</w:t>
      </w:r>
    </w:p>
    <w:p w14:paraId="355A7086" w14:textId="77777777" w:rsidR="00604CF0" w:rsidRDefault="00604CF0" w:rsidP="00604CF0">
      <w:pPr>
        <w:ind w:firstLineChars="200" w:firstLine="4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配慮の種別［①解答方法、②試験時間、③座席、④持参して使用、⑤その他］</w:t>
      </w:r>
    </w:p>
    <w:p w14:paraId="1D0764BA" w14:textId="7669010E" w:rsidR="00604CF0" w:rsidRPr="0081426E" w:rsidRDefault="00604CF0" w:rsidP="002E0FE7">
      <w:pPr>
        <w:ind w:firstLineChars="3600" w:firstLine="72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※いずれかに○</w:t>
      </w:r>
    </w:p>
    <w:p w14:paraId="6BB86BAB" w14:textId="27EC5743" w:rsidR="00604CF0" w:rsidRDefault="00604CF0" w:rsidP="00364FD4">
      <w:pPr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　内容［　　　　　　　　　　　　　　　　　　　　　　　　　　　　　　　　　］</w:t>
      </w:r>
    </w:p>
    <w:p w14:paraId="30DC772A" w14:textId="77777777" w:rsidR="00604CF0" w:rsidRPr="00604CF0" w:rsidRDefault="00604CF0" w:rsidP="00364FD4">
      <w:pPr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</w:p>
    <w:p w14:paraId="331CA1C2" w14:textId="334CA749" w:rsidR="00604CF0" w:rsidRDefault="00364FD4" w:rsidP="00604CF0">
      <w:pPr>
        <w:ind w:left="166" w:hangingChars="83" w:hanging="166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1</w:t>
      </w:r>
      <w:r w:rsidR="00604CF0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2</w:t>
      </w: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604CF0"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添付書類：上記10、11の根拠となる資料を、スキャンデータ等によりメール添付してください。以下に資料の例を示します。</w:t>
      </w:r>
    </w:p>
    <w:p w14:paraId="2045FCF0" w14:textId="77777777" w:rsidR="00604CF0" w:rsidRPr="0081426E" w:rsidRDefault="00604CF0" w:rsidP="00604CF0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① 医師の診断書（写）</w:t>
      </w:r>
    </w:p>
    <w:p w14:paraId="380536CE" w14:textId="77777777" w:rsidR="00604CF0" w:rsidRPr="0081426E" w:rsidRDefault="00604CF0" w:rsidP="00604CF0">
      <w:pPr>
        <w:ind w:leftChars="95" w:left="401" w:hangingChars="101" w:hanging="202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② 「大学入学共通テスト受験上の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  <w:u w:val="single"/>
        </w:rPr>
        <w:t>配慮事項決定通知書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」（未着の場合、「大学入学共通テスト受験上の配慮事項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  <w:u w:val="single"/>
        </w:rPr>
        <w:t>審査結果通知書</w:t>
      </w: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」。当該障害等に関連して大学入試センターから許可されている場合は、提出いただくことで対応決定がスムーズになる場合があります。）</w:t>
      </w:r>
    </w:p>
    <w:p w14:paraId="3B144D32" w14:textId="77777777" w:rsidR="00604CF0" w:rsidRPr="0081426E" w:rsidRDefault="00604CF0" w:rsidP="00604CF0">
      <w:pPr>
        <w:ind w:leftChars="95" w:left="401" w:hangingChars="101" w:hanging="202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③ 障害者手帳（写）※交付を受けている人は必須</w:t>
      </w:r>
    </w:p>
    <w:p w14:paraId="14E25CEB" w14:textId="77777777" w:rsidR="00604CF0" w:rsidRPr="0081426E" w:rsidRDefault="00604CF0" w:rsidP="00604CF0">
      <w:pPr>
        <w:ind w:leftChars="95" w:left="401" w:hangingChars="101" w:hanging="202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④ 出身校等において受けた修学上の配慮に関する説明メモ（本人作成で可）</w:t>
      </w:r>
    </w:p>
    <w:p w14:paraId="4B137079" w14:textId="77777777" w:rsidR="00604CF0" w:rsidRPr="003C0FC2" w:rsidRDefault="00604CF0" w:rsidP="00604CF0">
      <w:pPr>
        <w:ind w:leftChars="95" w:left="401" w:hangingChars="101" w:hanging="202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81426E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⑤ その他相談する際に必要と考えられる参考資料（写真・検査結</w:t>
      </w:r>
      <w:r w:rsidRPr="003C0FC2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果等）</w:t>
      </w:r>
    </w:p>
    <w:p w14:paraId="06F5D701" w14:textId="77777777" w:rsidR="00604CF0" w:rsidRPr="00604CF0" w:rsidRDefault="00604CF0" w:rsidP="00604CF0">
      <w:pPr>
        <w:ind w:left="166" w:hangingChars="83" w:hanging="166"/>
        <w:rPr>
          <w:rFonts w:ascii="ＭＳ 明朝" w:hAnsi="ＭＳ 明朝" w:hint="eastAsia"/>
          <w:color w:val="000000" w:themeColor="text1"/>
          <w:kern w:val="0"/>
          <w:sz w:val="20"/>
          <w:szCs w:val="20"/>
        </w:rPr>
      </w:pPr>
    </w:p>
    <w:sectPr w:rsidR="00604CF0" w:rsidRPr="00604CF0" w:rsidSect="000517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2A12" w14:textId="77777777" w:rsidR="00E42D88" w:rsidRDefault="00E42D88" w:rsidP="00E42D88">
      <w:r>
        <w:separator/>
      </w:r>
    </w:p>
  </w:endnote>
  <w:endnote w:type="continuationSeparator" w:id="0">
    <w:p w14:paraId="2D04C719" w14:textId="77777777" w:rsidR="00E42D88" w:rsidRDefault="00E42D88" w:rsidP="00E4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8813" w14:textId="77777777" w:rsidR="00E42D88" w:rsidRDefault="00E42D88" w:rsidP="00E42D88">
      <w:r>
        <w:separator/>
      </w:r>
    </w:p>
  </w:footnote>
  <w:footnote w:type="continuationSeparator" w:id="0">
    <w:p w14:paraId="0F6E82B4" w14:textId="77777777" w:rsidR="00E42D88" w:rsidRDefault="00E42D88" w:rsidP="00E4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0"/>
    <w:rsid w:val="00051751"/>
    <w:rsid w:val="00063249"/>
    <w:rsid w:val="001340ED"/>
    <w:rsid w:val="0023739C"/>
    <w:rsid w:val="002E0FE7"/>
    <w:rsid w:val="00364FD4"/>
    <w:rsid w:val="0037724D"/>
    <w:rsid w:val="00406840"/>
    <w:rsid w:val="00604CF0"/>
    <w:rsid w:val="00AE1E45"/>
    <w:rsid w:val="00BC6F9C"/>
    <w:rsid w:val="00CB687B"/>
    <w:rsid w:val="00E42D88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740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D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42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D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0C9F-48C6-4E4E-9087-4EA4273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476</Characters>
  <Application>Microsoft Office Word</Application>
  <DocSecurity>0</DocSecurity>
  <Lines>31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2022-07-21T23:46:00Z</dcterms:created>
  <dcterms:modified xsi:type="dcterms:W3CDTF">2024-09-26T00:45:00Z</dcterms:modified>
</cp:coreProperties>
</file>